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11F" w:rsidRDefault="00D4411F">
      <w:pPr>
        <w:rPr>
          <w:lang w:val="en-US"/>
        </w:rPr>
      </w:pPr>
    </w:p>
    <w:p w:rsidR="00334D2D" w:rsidRPr="000204E8" w:rsidRDefault="00E24A11" w:rsidP="00E24A1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0204E8">
        <w:rPr>
          <w:rFonts w:ascii="Times New Roman" w:eastAsia="Times New Roman" w:hAnsi="Times New Roman" w:cs="Times New Roman"/>
          <w:b/>
          <w:lang w:eastAsia="ru-RU"/>
        </w:rPr>
        <w:t>Акционерному обществу «Европейский Медицинский Центр»</w:t>
      </w:r>
    </w:p>
    <w:p w:rsidR="00E24A11" w:rsidRPr="000204E8" w:rsidRDefault="00A11CF6" w:rsidP="00E24A1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Адрес: 129110</w:t>
      </w:r>
      <w:r w:rsidR="00E24A11" w:rsidRPr="000204E8">
        <w:rPr>
          <w:rFonts w:ascii="Times New Roman" w:eastAsia="Times New Roman" w:hAnsi="Times New Roman" w:cs="Times New Roman"/>
          <w:lang w:eastAsia="ru-RU"/>
        </w:rPr>
        <w:t>, РФ, г. Москва, ул. Щепкина, д. 35</w:t>
      </w:r>
    </w:p>
    <w:p w:rsidR="00E24A11" w:rsidRPr="000204E8" w:rsidRDefault="00E24A11" w:rsidP="00E24A1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24A11" w:rsidRPr="000204E8" w:rsidRDefault="00E24A11" w:rsidP="00E24A1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E127D" w:rsidRPr="000204E8" w:rsidRDefault="007E127D" w:rsidP="00E24A1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7E127D" w:rsidRPr="000204E8" w:rsidRDefault="007E127D" w:rsidP="00E24A1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7E127D" w:rsidRPr="000204E8" w:rsidRDefault="007E127D" w:rsidP="00E24A1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902FF" w:rsidRPr="000204E8" w:rsidRDefault="002A3EEE" w:rsidP="008D33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204E8">
        <w:rPr>
          <w:rFonts w:ascii="Times New Roman" w:eastAsia="Times New Roman" w:hAnsi="Times New Roman" w:cs="Times New Roman"/>
          <w:lang w:eastAsia="ru-RU"/>
        </w:rPr>
        <w:t xml:space="preserve">С целью акцепта «Условий оферты для заказчиков Акционерного общества «Европейский Медицинский Центр»», размещенными на сайте </w:t>
      </w:r>
      <w:hyperlink r:id="rId6" w:history="1">
        <w:r w:rsidRPr="000204E8">
          <w:rPr>
            <w:rStyle w:val="a7"/>
            <w:rFonts w:ascii="Times New Roman" w:eastAsia="Times New Roman" w:hAnsi="Times New Roman" w:cs="Times New Roman"/>
            <w:lang w:eastAsia="ru-RU"/>
          </w:rPr>
          <w:t>https://www.emcmos.ru/</w:t>
        </w:r>
      </w:hyperlink>
      <w:r w:rsidRPr="000204E8">
        <w:rPr>
          <w:rFonts w:ascii="Times New Roman" w:eastAsia="Times New Roman" w:hAnsi="Times New Roman" w:cs="Times New Roman"/>
          <w:lang w:eastAsia="ru-RU"/>
        </w:rPr>
        <w:t xml:space="preserve"> направляем Вам </w:t>
      </w:r>
      <w:r w:rsidR="00E24A11" w:rsidRPr="000204E8">
        <w:rPr>
          <w:rFonts w:ascii="Times New Roman" w:eastAsia="Times New Roman" w:hAnsi="Times New Roman" w:cs="Times New Roman"/>
          <w:lang w:eastAsia="ru-RU"/>
        </w:rPr>
        <w:t>пакет учредительных документов ___________</w:t>
      </w:r>
      <w:r w:rsidR="00E24A11" w:rsidRPr="00C658A2">
        <w:rPr>
          <w:rFonts w:ascii="Times New Roman" w:eastAsia="Times New Roman" w:hAnsi="Times New Roman" w:cs="Times New Roman"/>
          <w:color w:val="FF0000"/>
          <w:lang w:eastAsia="ru-RU"/>
        </w:rPr>
        <w:t xml:space="preserve"> (указать полное название организации)</w:t>
      </w:r>
      <w:r w:rsidR="007E127D" w:rsidRPr="000204E8">
        <w:rPr>
          <w:rFonts w:ascii="Times New Roman" w:eastAsia="Times New Roman" w:hAnsi="Times New Roman" w:cs="Times New Roman"/>
          <w:lang w:eastAsia="ru-RU"/>
        </w:rPr>
        <w:t>.</w:t>
      </w:r>
    </w:p>
    <w:p w:rsidR="008902FF" w:rsidRPr="000204E8" w:rsidRDefault="002A3EEE" w:rsidP="008902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fr-FR"/>
        </w:rPr>
      </w:pPr>
      <w:r w:rsidRPr="000204E8">
        <w:rPr>
          <w:rFonts w:ascii="Times New Roman" w:eastAsia="Times New Roman" w:hAnsi="Times New Roman" w:cs="Times New Roman"/>
        </w:rPr>
        <w:t>Сообщаем</w:t>
      </w:r>
      <w:r w:rsidR="008902FF" w:rsidRPr="000204E8">
        <w:rPr>
          <w:rFonts w:ascii="Times New Roman" w:eastAsia="Times New Roman" w:hAnsi="Times New Roman" w:cs="Times New Roman"/>
        </w:rPr>
        <w:t xml:space="preserve">, что </w:t>
      </w:r>
      <w:r w:rsidR="008902FF" w:rsidRPr="000204E8">
        <w:rPr>
          <w:rFonts w:ascii="Times New Roman" w:eastAsia="Times New Roman" w:hAnsi="Times New Roman" w:cs="Times New Roman"/>
          <w:lang w:val="fr-FR"/>
        </w:rPr>
        <w:t>уполномоченным</w:t>
      </w:r>
      <w:r w:rsidR="008902FF" w:rsidRPr="000204E8">
        <w:rPr>
          <w:rFonts w:ascii="Times New Roman" w:eastAsia="Times New Roman" w:hAnsi="Times New Roman" w:cs="Times New Roman"/>
        </w:rPr>
        <w:t xml:space="preserve"> (-и)</w:t>
      </w:r>
      <w:r w:rsidR="008902FF" w:rsidRPr="000204E8">
        <w:rPr>
          <w:rFonts w:ascii="Times New Roman" w:eastAsia="Times New Roman" w:hAnsi="Times New Roman" w:cs="Times New Roman"/>
          <w:lang w:val="fr-FR"/>
        </w:rPr>
        <w:t xml:space="preserve"> представителем</w:t>
      </w:r>
      <w:r w:rsidR="008902FF" w:rsidRPr="000204E8">
        <w:rPr>
          <w:rFonts w:ascii="Times New Roman" w:eastAsia="Times New Roman" w:hAnsi="Times New Roman" w:cs="Times New Roman"/>
        </w:rPr>
        <w:t xml:space="preserve"> (-ями)</w:t>
      </w:r>
      <w:r w:rsidR="008902FF" w:rsidRPr="000204E8">
        <w:rPr>
          <w:rFonts w:ascii="Times New Roman" w:eastAsia="Times New Roman" w:hAnsi="Times New Roman" w:cs="Times New Roman"/>
          <w:lang w:val="fr-FR"/>
        </w:rPr>
        <w:t xml:space="preserve">, который </w:t>
      </w:r>
      <w:r w:rsidR="008902FF" w:rsidRPr="000204E8">
        <w:rPr>
          <w:rFonts w:ascii="Times New Roman" w:eastAsia="Times New Roman" w:hAnsi="Times New Roman" w:cs="Times New Roman"/>
        </w:rPr>
        <w:t>(-ые)</w:t>
      </w:r>
      <w:r w:rsidR="008902FF" w:rsidRPr="000204E8">
        <w:rPr>
          <w:rFonts w:ascii="Times New Roman" w:eastAsia="Times New Roman" w:hAnsi="Times New Roman" w:cs="Times New Roman"/>
          <w:lang w:val="fr-FR"/>
        </w:rPr>
        <w:t xml:space="preserve"> вправе направлять </w:t>
      </w:r>
      <w:r w:rsidRPr="000204E8">
        <w:rPr>
          <w:rFonts w:ascii="Times New Roman" w:eastAsia="Times New Roman" w:hAnsi="Times New Roman" w:cs="Times New Roman"/>
        </w:rPr>
        <w:t xml:space="preserve">в </w:t>
      </w:r>
      <w:r w:rsidR="008902FF" w:rsidRPr="000204E8">
        <w:rPr>
          <w:rFonts w:ascii="Times New Roman" w:eastAsia="Times New Roman" w:hAnsi="Times New Roman" w:cs="Times New Roman"/>
        </w:rPr>
        <w:t>ЕМЦ</w:t>
      </w:r>
      <w:r w:rsidR="008902FF" w:rsidRPr="000204E8">
        <w:rPr>
          <w:rFonts w:ascii="Times New Roman" w:eastAsia="Times New Roman" w:hAnsi="Times New Roman" w:cs="Times New Roman"/>
          <w:lang w:val="fr-FR"/>
        </w:rPr>
        <w:t xml:space="preserve"> заявки на оказание медицинских услуг Пациентам </w:t>
      </w:r>
      <w:r w:rsidR="008902FF" w:rsidRPr="000204E8">
        <w:rPr>
          <w:rFonts w:ascii="Times New Roman" w:eastAsia="Times New Roman" w:hAnsi="Times New Roman" w:cs="Times New Roman"/>
        </w:rPr>
        <w:t>от Заказчика является (-ются)</w:t>
      </w:r>
      <w:r w:rsidR="008902FF" w:rsidRPr="000204E8">
        <w:rPr>
          <w:rFonts w:ascii="Times New Roman" w:eastAsia="Times New Roman" w:hAnsi="Times New Roman" w:cs="Times New Roman"/>
          <w:lang w:val="fr-FR"/>
        </w:rPr>
        <w:t>:</w:t>
      </w:r>
    </w:p>
    <w:p w:rsidR="008902FF" w:rsidRPr="000204E8" w:rsidRDefault="008902FF" w:rsidP="008902FF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val="fr-F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"/>
        <w:gridCol w:w="3727"/>
        <w:gridCol w:w="5232"/>
      </w:tblGrid>
      <w:tr w:rsidR="008902FF" w:rsidRPr="000204E8" w:rsidTr="008902FF">
        <w:trPr>
          <w:trHeight w:val="231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2FF" w:rsidRPr="000204E8" w:rsidRDefault="008902FF" w:rsidP="008902FF">
            <w:pPr>
              <w:tabs>
                <w:tab w:val="left" w:pos="567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fr-FR"/>
              </w:rPr>
            </w:pPr>
            <w:r w:rsidRPr="000204E8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fr-FR"/>
              </w:rPr>
              <w:t>№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2FF" w:rsidRPr="000204E8" w:rsidRDefault="008902FF" w:rsidP="008902FF">
            <w:pPr>
              <w:tabs>
                <w:tab w:val="left" w:pos="567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fr-FR"/>
              </w:rPr>
            </w:pPr>
            <w:r w:rsidRPr="000204E8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fr-FR"/>
              </w:rPr>
              <w:t>Фамилия Имя Отчество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2FF" w:rsidRPr="000204E8" w:rsidRDefault="008902FF" w:rsidP="008902FF">
            <w:pPr>
              <w:tabs>
                <w:tab w:val="left" w:pos="567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fr-FR"/>
              </w:rPr>
            </w:pPr>
            <w:r w:rsidRPr="000204E8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fr-FR"/>
              </w:rPr>
              <w:t>Паспортные данные, моб. телефон</w:t>
            </w:r>
          </w:p>
        </w:tc>
      </w:tr>
      <w:tr w:rsidR="008902FF" w:rsidRPr="000204E8" w:rsidTr="008902FF">
        <w:trPr>
          <w:trHeight w:val="463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2FF" w:rsidRPr="000204E8" w:rsidRDefault="008902FF" w:rsidP="008902FF">
            <w:pPr>
              <w:tabs>
                <w:tab w:val="left" w:pos="567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fr-FR"/>
              </w:rPr>
            </w:pPr>
            <w:r w:rsidRPr="000204E8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fr-FR"/>
              </w:rPr>
              <w:t>1.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FF" w:rsidRPr="000204E8" w:rsidRDefault="008902FF" w:rsidP="008902FF">
            <w:pPr>
              <w:tabs>
                <w:tab w:val="left" w:pos="567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1"/>
                <w:szCs w:val="21"/>
                <w:lang w:val="fr-FR"/>
              </w:rPr>
            </w:pPr>
          </w:p>
          <w:p w:rsidR="008902FF" w:rsidRPr="000204E8" w:rsidRDefault="008902FF" w:rsidP="008902FF">
            <w:pPr>
              <w:tabs>
                <w:tab w:val="left" w:pos="567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FF" w:rsidRPr="000204E8" w:rsidRDefault="008902FF" w:rsidP="008902FF">
            <w:pPr>
              <w:tabs>
                <w:tab w:val="left" w:pos="567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1"/>
                <w:szCs w:val="21"/>
                <w:lang w:val="fr-FR"/>
              </w:rPr>
            </w:pPr>
          </w:p>
          <w:p w:rsidR="008902FF" w:rsidRPr="000204E8" w:rsidRDefault="008902FF" w:rsidP="008902FF">
            <w:pPr>
              <w:tabs>
                <w:tab w:val="left" w:pos="567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8902FF" w:rsidRPr="000204E8" w:rsidTr="008902FF">
        <w:trPr>
          <w:trHeight w:val="463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2FF" w:rsidRPr="000204E8" w:rsidRDefault="008902FF" w:rsidP="008902FF">
            <w:pPr>
              <w:tabs>
                <w:tab w:val="left" w:pos="567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fr-FR"/>
              </w:rPr>
            </w:pPr>
            <w:r w:rsidRPr="000204E8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fr-FR"/>
              </w:rPr>
              <w:t>2.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FF" w:rsidRPr="000204E8" w:rsidRDefault="008902FF" w:rsidP="008902FF">
            <w:pPr>
              <w:tabs>
                <w:tab w:val="left" w:pos="567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1"/>
                <w:szCs w:val="21"/>
                <w:lang w:val="fr-FR"/>
              </w:rPr>
            </w:pPr>
          </w:p>
          <w:p w:rsidR="008902FF" w:rsidRPr="000204E8" w:rsidRDefault="008902FF" w:rsidP="008902FF">
            <w:pPr>
              <w:tabs>
                <w:tab w:val="left" w:pos="567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1"/>
                <w:szCs w:val="21"/>
                <w:lang w:val="fr-FR"/>
              </w:rPr>
            </w:pP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2FF" w:rsidRPr="000204E8" w:rsidRDefault="008902FF" w:rsidP="008902FF">
            <w:pPr>
              <w:tabs>
                <w:tab w:val="left" w:pos="567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1"/>
                <w:szCs w:val="21"/>
                <w:lang w:val="fr-FR"/>
              </w:rPr>
            </w:pPr>
          </w:p>
        </w:tc>
      </w:tr>
    </w:tbl>
    <w:p w:rsidR="002A3EEE" w:rsidRPr="000204E8" w:rsidRDefault="002A3EEE" w:rsidP="002A3EEE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0204E8">
        <w:rPr>
          <w:rFonts w:ascii="Times New Roman" w:eastAsia="Times New Roman" w:hAnsi="Times New Roman" w:cs="Times New Roman"/>
        </w:rPr>
        <w:t>Настоящим заявлением подтверждаем</w:t>
      </w:r>
      <w:r w:rsidR="008902FF" w:rsidRPr="000204E8">
        <w:rPr>
          <w:rFonts w:ascii="Times New Roman" w:eastAsia="Times New Roman" w:hAnsi="Times New Roman" w:cs="Times New Roman"/>
        </w:rPr>
        <w:t xml:space="preserve">, что согласие на обработку </w:t>
      </w:r>
      <w:r w:rsidR="00A11CF6" w:rsidRPr="000204E8">
        <w:rPr>
          <w:rFonts w:ascii="Times New Roman" w:eastAsia="Times New Roman" w:hAnsi="Times New Roman" w:cs="Times New Roman"/>
        </w:rPr>
        <w:t xml:space="preserve">ЕМЦ </w:t>
      </w:r>
      <w:r w:rsidR="008902FF" w:rsidRPr="000204E8">
        <w:rPr>
          <w:rFonts w:ascii="Times New Roman" w:eastAsia="Times New Roman" w:hAnsi="Times New Roman" w:cs="Times New Roman"/>
        </w:rPr>
        <w:t xml:space="preserve">персональных данных вышеперечисленных лиц </w:t>
      </w:r>
      <w:r w:rsidR="00A11CF6" w:rsidRPr="000204E8">
        <w:rPr>
          <w:rFonts w:ascii="Times New Roman" w:eastAsia="Times New Roman" w:hAnsi="Times New Roman" w:cs="Times New Roman"/>
        </w:rPr>
        <w:t xml:space="preserve">Заказчиком </w:t>
      </w:r>
      <w:r w:rsidR="00A11CF6">
        <w:rPr>
          <w:rFonts w:ascii="Times New Roman" w:eastAsia="Times New Roman" w:hAnsi="Times New Roman" w:cs="Times New Roman"/>
        </w:rPr>
        <w:t>получено</w:t>
      </w:r>
      <w:r w:rsidR="008902FF" w:rsidRPr="000204E8">
        <w:rPr>
          <w:rFonts w:ascii="Times New Roman" w:eastAsia="Times New Roman" w:hAnsi="Times New Roman" w:cs="Times New Roman"/>
        </w:rPr>
        <w:t xml:space="preserve">. </w:t>
      </w:r>
    </w:p>
    <w:p w:rsidR="002A3EEE" w:rsidRPr="000204E8" w:rsidRDefault="002A3EEE" w:rsidP="002A3EEE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0204E8">
        <w:rPr>
          <w:rFonts w:ascii="Times New Roman" w:eastAsia="Times New Roman" w:hAnsi="Times New Roman" w:cs="Times New Roman"/>
        </w:rPr>
        <w:t>Также сообщаем Вам о наших официальных адресах электронной почты: _______.</w:t>
      </w:r>
    </w:p>
    <w:p w:rsidR="008902FF" w:rsidRPr="006F1980" w:rsidRDefault="008902FF" w:rsidP="002A3EEE">
      <w:pPr>
        <w:tabs>
          <w:tab w:val="left" w:pos="567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</w:p>
    <w:p w:rsidR="006F1980" w:rsidRDefault="006F1980" w:rsidP="002A3EEE">
      <w:pPr>
        <w:tabs>
          <w:tab w:val="left" w:pos="567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 w:rsidRPr="006F1980">
        <w:rPr>
          <w:rFonts w:ascii="Times New Roman" w:eastAsia="Times New Roman" w:hAnsi="Times New Roman" w:cs="Times New Roman"/>
        </w:rPr>
        <w:t xml:space="preserve">Заказчик согласен работать в рамках электронного документооборота, в подтверждении чего предоставляет следующие сведения о своем операторе ЭДО: </w:t>
      </w:r>
    </w:p>
    <w:p w:rsidR="00837C39" w:rsidRDefault="00837C39" w:rsidP="002A3EEE">
      <w:pPr>
        <w:tabs>
          <w:tab w:val="left" w:pos="567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949"/>
        <w:gridCol w:w="2537"/>
        <w:gridCol w:w="2537"/>
        <w:gridCol w:w="2537"/>
      </w:tblGrid>
      <w:tr w:rsidR="00837C39" w:rsidRPr="00500038" w:rsidTr="00354A7F">
        <w:trPr>
          <w:trHeight w:val="519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bottom"/>
          </w:tcPr>
          <w:p w:rsidR="00837C39" w:rsidRPr="00500038" w:rsidRDefault="00837C39" w:rsidP="00354A7F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500038">
              <w:rPr>
                <w:b/>
                <w:bCs/>
                <w:color w:val="000000"/>
                <w:sz w:val="21"/>
                <w:szCs w:val="21"/>
              </w:rPr>
              <w:t xml:space="preserve">Наименование   </w:t>
            </w:r>
            <w:r w:rsidRPr="00500038">
              <w:rPr>
                <w:b/>
                <w:bCs/>
                <w:color w:val="000000"/>
                <w:sz w:val="21"/>
                <w:szCs w:val="21"/>
              </w:rPr>
              <w:br/>
              <w:t>контрагента</w:t>
            </w:r>
          </w:p>
          <w:p w:rsidR="00837C39" w:rsidRPr="00500038" w:rsidRDefault="00837C39" w:rsidP="00354A7F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bottom"/>
          </w:tcPr>
          <w:p w:rsidR="00837C39" w:rsidRPr="00500038" w:rsidRDefault="00837C39" w:rsidP="00354A7F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500038">
              <w:rPr>
                <w:b/>
                <w:bCs/>
                <w:color w:val="000000"/>
                <w:sz w:val="21"/>
                <w:szCs w:val="21"/>
              </w:rPr>
              <w:t>ИНН/КПП</w:t>
            </w:r>
            <w:r w:rsidRPr="00500038">
              <w:rPr>
                <w:b/>
                <w:bCs/>
                <w:color w:val="000000"/>
                <w:sz w:val="21"/>
                <w:szCs w:val="21"/>
              </w:rPr>
              <w:br/>
              <w:t>контрагента</w:t>
            </w:r>
          </w:p>
          <w:p w:rsidR="00837C39" w:rsidRPr="00500038" w:rsidRDefault="00837C39" w:rsidP="00354A7F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bottom"/>
          </w:tcPr>
          <w:p w:rsidR="00837C39" w:rsidRPr="00500038" w:rsidRDefault="00837C39" w:rsidP="00354A7F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500038">
              <w:rPr>
                <w:b/>
                <w:bCs/>
                <w:color w:val="000000"/>
                <w:sz w:val="21"/>
                <w:szCs w:val="21"/>
              </w:rPr>
              <w:t>Контактные данные контрагента</w:t>
            </w:r>
          </w:p>
          <w:p w:rsidR="00837C39" w:rsidRPr="00500038" w:rsidRDefault="00837C39" w:rsidP="00354A7F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bottom"/>
          </w:tcPr>
          <w:p w:rsidR="00837C39" w:rsidRPr="00500038" w:rsidRDefault="00837C39" w:rsidP="00354A7F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500038">
              <w:rPr>
                <w:b/>
                <w:bCs/>
                <w:color w:val="000000"/>
                <w:sz w:val="21"/>
                <w:szCs w:val="21"/>
              </w:rPr>
              <w:t>Оператор ЭДО контрагента</w:t>
            </w:r>
          </w:p>
          <w:p w:rsidR="00837C39" w:rsidRPr="00500038" w:rsidRDefault="00837C39" w:rsidP="00354A7F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</w:p>
        </w:tc>
      </w:tr>
      <w:tr w:rsidR="00837C39" w:rsidRPr="00500038" w:rsidTr="00354A7F">
        <w:trPr>
          <w:trHeight w:val="764"/>
        </w:trPr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C39" w:rsidRPr="00690D4F" w:rsidRDefault="00837C39" w:rsidP="00354A7F">
            <w:pPr>
              <w:rPr>
                <w:sz w:val="21"/>
                <w:szCs w:val="21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C39" w:rsidRPr="004C4B76" w:rsidRDefault="00837C39" w:rsidP="00354A7F">
            <w:pPr>
              <w:rPr>
                <w:sz w:val="21"/>
                <w:szCs w:val="21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C39" w:rsidRPr="00AA3203" w:rsidRDefault="00837C39" w:rsidP="00354A7F">
            <w:pPr>
              <w:rPr>
                <w:sz w:val="21"/>
                <w:szCs w:val="21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C39" w:rsidRPr="00690D4F" w:rsidRDefault="00837C39" w:rsidP="00354A7F">
            <w:pPr>
              <w:rPr>
                <w:sz w:val="21"/>
                <w:szCs w:val="21"/>
              </w:rPr>
            </w:pPr>
          </w:p>
        </w:tc>
      </w:tr>
    </w:tbl>
    <w:p w:rsidR="00837C39" w:rsidRPr="006F1980" w:rsidRDefault="00837C39" w:rsidP="002A3EEE">
      <w:pPr>
        <w:tabs>
          <w:tab w:val="left" w:pos="567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</w:p>
    <w:p w:rsidR="00C658A2" w:rsidRDefault="00C658A2" w:rsidP="00E24A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Реестры оказанных услуг Заказчик просит: _______</w:t>
      </w:r>
    </w:p>
    <w:p w:rsidR="005C4742" w:rsidRDefault="00C658A2" w:rsidP="00E24A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C658A2">
        <w:rPr>
          <w:rFonts w:ascii="Times New Roman" w:eastAsia="Times New Roman" w:hAnsi="Times New Roman" w:cs="Times New Roman"/>
          <w:color w:val="FF0000"/>
          <w:lang w:eastAsia="ru-RU"/>
        </w:rPr>
        <w:t>(выбрать</w:t>
      </w:r>
      <w:r w:rsidR="005C4742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417CA4">
        <w:rPr>
          <w:rFonts w:ascii="Times New Roman" w:eastAsia="Times New Roman" w:hAnsi="Times New Roman" w:cs="Times New Roman"/>
          <w:color w:val="FF0000"/>
          <w:lang w:eastAsia="ru-RU"/>
        </w:rPr>
        <w:t>нужный</w:t>
      </w:r>
      <w:r w:rsidR="005C4742">
        <w:rPr>
          <w:rFonts w:ascii="Times New Roman" w:eastAsia="Times New Roman" w:hAnsi="Times New Roman" w:cs="Times New Roman"/>
          <w:color w:val="FF0000"/>
          <w:lang w:eastAsia="ru-RU"/>
        </w:rPr>
        <w:t xml:space="preserve"> вариант</w:t>
      </w:r>
      <w:r w:rsidR="00417CA4">
        <w:rPr>
          <w:rFonts w:ascii="Times New Roman" w:eastAsia="Times New Roman" w:hAnsi="Times New Roman" w:cs="Times New Roman"/>
          <w:color w:val="FF0000"/>
          <w:lang w:eastAsia="ru-RU"/>
        </w:rPr>
        <w:t xml:space="preserve">(ы), указав </w:t>
      </w:r>
      <w:r w:rsidR="005C4742">
        <w:rPr>
          <w:rFonts w:ascii="Times New Roman" w:eastAsia="Times New Roman" w:hAnsi="Times New Roman" w:cs="Times New Roman"/>
          <w:color w:val="FF0000"/>
          <w:lang w:eastAsia="ru-RU"/>
        </w:rPr>
        <w:t>в пробеле</w:t>
      </w:r>
      <w:r w:rsidR="00417CA4">
        <w:rPr>
          <w:rFonts w:ascii="Times New Roman" w:eastAsia="Times New Roman" w:hAnsi="Times New Roman" w:cs="Times New Roman"/>
          <w:color w:val="FF0000"/>
          <w:lang w:eastAsia="ru-RU"/>
        </w:rPr>
        <w:t>)</w:t>
      </w:r>
      <w:r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</w:p>
    <w:p w:rsidR="005C4742" w:rsidRDefault="005C4742" w:rsidP="00E24A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>
        <w:rPr>
          <w:rFonts w:ascii="Times New Roman" w:eastAsia="Times New Roman" w:hAnsi="Times New Roman" w:cs="Times New Roman"/>
          <w:color w:val="FF0000"/>
          <w:lang w:eastAsia="ru-RU"/>
        </w:rPr>
        <w:t xml:space="preserve">1) </w:t>
      </w:r>
      <w:r w:rsidR="00C658A2">
        <w:rPr>
          <w:rFonts w:ascii="Times New Roman" w:eastAsia="Times New Roman" w:hAnsi="Times New Roman" w:cs="Times New Roman"/>
          <w:color w:val="FF0000"/>
          <w:lang w:eastAsia="ru-RU"/>
        </w:rPr>
        <w:t xml:space="preserve">ему </w:t>
      </w:r>
      <w:r w:rsidR="00C658A2" w:rsidRPr="00C658A2">
        <w:rPr>
          <w:rFonts w:ascii="Times New Roman" w:eastAsia="Times New Roman" w:hAnsi="Times New Roman" w:cs="Times New Roman"/>
          <w:color w:val="FF0000"/>
          <w:lang w:eastAsia="ru-RU"/>
        </w:rPr>
        <w:t xml:space="preserve">не направлять; </w:t>
      </w:r>
    </w:p>
    <w:p w:rsidR="005C4742" w:rsidRDefault="005C4742" w:rsidP="00E24A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>
        <w:rPr>
          <w:rFonts w:ascii="Times New Roman" w:eastAsia="Times New Roman" w:hAnsi="Times New Roman" w:cs="Times New Roman"/>
          <w:color w:val="FF0000"/>
          <w:lang w:eastAsia="ru-RU"/>
        </w:rPr>
        <w:t xml:space="preserve">2) </w:t>
      </w:r>
      <w:r w:rsidR="00C658A2">
        <w:rPr>
          <w:rFonts w:ascii="Times New Roman" w:eastAsia="Times New Roman" w:hAnsi="Times New Roman" w:cs="Times New Roman"/>
          <w:color w:val="FF0000"/>
          <w:lang w:eastAsia="ru-RU"/>
        </w:rPr>
        <w:t xml:space="preserve">направлять </w:t>
      </w:r>
      <w:r>
        <w:rPr>
          <w:rFonts w:ascii="Times New Roman" w:eastAsia="Times New Roman" w:hAnsi="Times New Roman" w:cs="Times New Roman"/>
          <w:color w:val="FF0000"/>
          <w:lang w:eastAsia="ru-RU"/>
        </w:rPr>
        <w:t xml:space="preserve">в электронном виде </w:t>
      </w:r>
      <w:r w:rsidR="00C658A2">
        <w:rPr>
          <w:rFonts w:ascii="Times New Roman" w:eastAsia="Times New Roman" w:hAnsi="Times New Roman" w:cs="Times New Roman"/>
          <w:color w:val="FF0000"/>
          <w:lang w:eastAsia="ru-RU"/>
        </w:rPr>
        <w:t>по электронной почте</w:t>
      </w:r>
      <w:r>
        <w:rPr>
          <w:rFonts w:ascii="Times New Roman" w:eastAsia="Times New Roman" w:hAnsi="Times New Roman" w:cs="Times New Roman"/>
          <w:color w:val="FF0000"/>
          <w:lang w:eastAsia="ru-RU"/>
        </w:rPr>
        <w:t xml:space="preserve"> по адресу: ___ (указать </w:t>
      </w:r>
      <w:r w:rsidR="00417CA4">
        <w:rPr>
          <w:rFonts w:ascii="Times New Roman" w:eastAsia="Times New Roman" w:hAnsi="Times New Roman" w:cs="Times New Roman"/>
          <w:color w:val="FF0000"/>
          <w:lang w:eastAsia="ru-RU"/>
        </w:rPr>
        <w:t xml:space="preserve">электронный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FF0000"/>
          <w:lang w:eastAsia="ru-RU"/>
        </w:rPr>
        <w:t xml:space="preserve">адрес); </w:t>
      </w:r>
    </w:p>
    <w:p w:rsidR="005C4742" w:rsidRDefault="005C4742" w:rsidP="00E24A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>
        <w:rPr>
          <w:rFonts w:ascii="Times New Roman" w:eastAsia="Times New Roman" w:hAnsi="Times New Roman" w:cs="Times New Roman"/>
          <w:color w:val="FF0000"/>
          <w:lang w:eastAsia="ru-RU"/>
        </w:rPr>
        <w:t xml:space="preserve">3) направлять по ЭДО; </w:t>
      </w:r>
    </w:p>
    <w:p w:rsidR="008902FF" w:rsidRPr="00C658A2" w:rsidRDefault="005C4742" w:rsidP="00E24A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>
        <w:rPr>
          <w:rFonts w:ascii="Times New Roman" w:eastAsia="Times New Roman" w:hAnsi="Times New Roman" w:cs="Times New Roman"/>
          <w:color w:val="FF0000"/>
          <w:lang w:eastAsia="ru-RU"/>
        </w:rPr>
        <w:t>4) передавать нарочному/курьеру Заказчика, предъявившему ЕМЦ соответствующую доверенность).</w:t>
      </w:r>
    </w:p>
    <w:p w:rsidR="007E127D" w:rsidRPr="000204E8" w:rsidRDefault="007E127D" w:rsidP="00E24A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7E127D" w:rsidRPr="000204E8" w:rsidRDefault="007E127D" w:rsidP="007E127D">
      <w:pPr>
        <w:tabs>
          <w:tab w:val="left" w:pos="666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204E8">
        <w:rPr>
          <w:rFonts w:ascii="Times New Roman" w:eastAsia="Times New Roman" w:hAnsi="Times New Roman" w:cs="Times New Roman"/>
          <w:lang w:eastAsia="ru-RU"/>
        </w:rPr>
        <w:tab/>
      </w:r>
      <w:r w:rsidRPr="000204E8">
        <w:rPr>
          <w:rFonts w:ascii="Times New Roman" w:eastAsia="Times New Roman" w:hAnsi="Times New Roman" w:cs="Times New Roman"/>
          <w:lang w:eastAsia="ru-RU"/>
        </w:rPr>
        <w:tab/>
      </w:r>
      <w:r w:rsidRPr="000204E8">
        <w:rPr>
          <w:rFonts w:ascii="Times New Roman" w:eastAsia="Times New Roman" w:hAnsi="Times New Roman" w:cs="Times New Roman"/>
          <w:lang w:eastAsia="ru-RU"/>
        </w:rPr>
        <w:tab/>
      </w:r>
      <w:r w:rsidRPr="000204E8">
        <w:rPr>
          <w:rFonts w:ascii="Times New Roman" w:eastAsia="Times New Roman" w:hAnsi="Times New Roman" w:cs="Times New Roman"/>
          <w:lang w:eastAsia="ru-RU"/>
        </w:rPr>
        <w:tab/>
      </w:r>
      <w:r w:rsidRPr="000204E8">
        <w:rPr>
          <w:rFonts w:ascii="Times New Roman" w:eastAsia="Times New Roman" w:hAnsi="Times New Roman" w:cs="Times New Roman"/>
          <w:lang w:eastAsia="ru-RU"/>
        </w:rPr>
        <w:tab/>
      </w:r>
      <w:r w:rsidRPr="000204E8">
        <w:rPr>
          <w:rFonts w:ascii="Times New Roman" w:eastAsia="Times New Roman" w:hAnsi="Times New Roman" w:cs="Times New Roman"/>
          <w:lang w:eastAsia="ru-RU"/>
        </w:rPr>
        <w:tab/>
      </w:r>
      <w:r w:rsidRPr="000204E8">
        <w:rPr>
          <w:rFonts w:ascii="Times New Roman" w:eastAsia="Times New Roman" w:hAnsi="Times New Roman" w:cs="Times New Roman"/>
          <w:lang w:eastAsia="ru-RU"/>
        </w:rPr>
        <w:tab/>
        <w:t>______(Должность)</w:t>
      </w:r>
    </w:p>
    <w:p w:rsidR="007E127D" w:rsidRPr="00E24A11" w:rsidRDefault="007E127D" w:rsidP="007E12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204E8">
        <w:rPr>
          <w:rFonts w:ascii="Times New Roman" w:eastAsia="Times New Roman" w:hAnsi="Times New Roman" w:cs="Times New Roman"/>
          <w:lang w:eastAsia="ru-RU"/>
        </w:rPr>
        <w:t>«__» ___________ _________г.</w:t>
      </w:r>
      <w:r w:rsidRPr="000204E8">
        <w:rPr>
          <w:rFonts w:ascii="Times New Roman" w:eastAsia="Times New Roman" w:hAnsi="Times New Roman" w:cs="Times New Roman"/>
          <w:lang w:eastAsia="ru-RU"/>
        </w:rPr>
        <w:tab/>
      </w:r>
      <w:r w:rsidRPr="000204E8">
        <w:rPr>
          <w:rFonts w:ascii="Times New Roman" w:eastAsia="Times New Roman" w:hAnsi="Times New Roman" w:cs="Times New Roman"/>
          <w:lang w:eastAsia="ru-RU"/>
        </w:rPr>
        <w:tab/>
      </w:r>
      <w:r w:rsidRPr="000204E8">
        <w:rPr>
          <w:rFonts w:ascii="Times New Roman" w:eastAsia="Times New Roman" w:hAnsi="Times New Roman" w:cs="Times New Roman"/>
          <w:lang w:eastAsia="ru-RU"/>
        </w:rPr>
        <w:tab/>
      </w:r>
      <w:r w:rsidRPr="000204E8">
        <w:rPr>
          <w:rFonts w:ascii="Times New Roman" w:eastAsia="Times New Roman" w:hAnsi="Times New Roman" w:cs="Times New Roman"/>
          <w:lang w:eastAsia="ru-RU"/>
        </w:rPr>
        <w:tab/>
      </w:r>
      <w:r w:rsidRPr="000204E8">
        <w:rPr>
          <w:rFonts w:ascii="Times New Roman" w:eastAsia="Times New Roman" w:hAnsi="Times New Roman" w:cs="Times New Roman"/>
          <w:lang w:eastAsia="ru-RU"/>
        </w:rPr>
        <w:tab/>
        <w:t>________/_________/</w:t>
      </w:r>
    </w:p>
    <w:sectPr w:rsidR="007E127D" w:rsidRPr="00E24A11" w:rsidSect="007E127D">
      <w:headerReference w:type="default" r:id="rId7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742" w:rsidRDefault="00864742" w:rsidP="00334D2D">
      <w:pPr>
        <w:spacing w:after="0" w:line="240" w:lineRule="auto"/>
      </w:pPr>
      <w:r>
        <w:separator/>
      </w:r>
    </w:p>
  </w:endnote>
  <w:endnote w:type="continuationSeparator" w:id="0">
    <w:p w:rsidR="00864742" w:rsidRDefault="00864742" w:rsidP="00334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742" w:rsidRDefault="00864742" w:rsidP="00334D2D">
      <w:pPr>
        <w:spacing w:after="0" w:line="240" w:lineRule="auto"/>
      </w:pPr>
      <w:r>
        <w:separator/>
      </w:r>
    </w:p>
  </w:footnote>
  <w:footnote w:type="continuationSeparator" w:id="0">
    <w:p w:rsidR="00864742" w:rsidRDefault="00864742" w:rsidP="00334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D2D" w:rsidRPr="00E24A11" w:rsidRDefault="007E127D" w:rsidP="00334D2D">
    <w:pPr>
      <w:pStyle w:val="a3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caps/>
        <w:color w:val="5B9BD5" w:themeColor="accent1"/>
      </w:rPr>
      <w:t xml:space="preserve">ОФОРМИТЬ </w:t>
    </w:r>
    <w:r w:rsidR="00334D2D" w:rsidRPr="00E24A11">
      <w:rPr>
        <w:rFonts w:ascii="Times New Roman" w:hAnsi="Times New Roman" w:cs="Times New Roman"/>
        <w:caps/>
        <w:color w:val="5B9BD5" w:themeColor="accent1"/>
      </w:rPr>
      <w:t xml:space="preserve">НА ФИРМЕННОМ БЛАНКЕ </w:t>
    </w:r>
    <w:r w:rsidR="008902FF">
      <w:rPr>
        <w:rFonts w:ascii="Times New Roman" w:hAnsi="Times New Roman" w:cs="Times New Roman"/>
        <w:caps/>
        <w:color w:val="5B9BD5" w:themeColor="accent1"/>
      </w:rPr>
      <w:t>ОРГАНИЗАЦИИ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D2D"/>
    <w:rsid w:val="000204E8"/>
    <w:rsid w:val="000638D4"/>
    <w:rsid w:val="002A3EEE"/>
    <w:rsid w:val="00334D2D"/>
    <w:rsid w:val="00417CA4"/>
    <w:rsid w:val="005A32EB"/>
    <w:rsid w:val="005A65F5"/>
    <w:rsid w:val="005B13E4"/>
    <w:rsid w:val="005C4742"/>
    <w:rsid w:val="005D6557"/>
    <w:rsid w:val="006F04E3"/>
    <w:rsid w:val="006F1980"/>
    <w:rsid w:val="007E127D"/>
    <w:rsid w:val="00837C39"/>
    <w:rsid w:val="00864742"/>
    <w:rsid w:val="008902FF"/>
    <w:rsid w:val="008D3315"/>
    <w:rsid w:val="00A11CF6"/>
    <w:rsid w:val="00A54442"/>
    <w:rsid w:val="00A91199"/>
    <w:rsid w:val="00AF2BBF"/>
    <w:rsid w:val="00B95FB4"/>
    <w:rsid w:val="00C22D90"/>
    <w:rsid w:val="00C658A2"/>
    <w:rsid w:val="00CA371D"/>
    <w:rsid w:val="00D4411F"/>
    <w:rsid w:val="00E24A11"/>
    <w:rsid w:val="00E8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C32ABF-12F8-443C-9724-7F8BAA6DA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D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4D2D"/>
  </w:style>
  <w:style w:type="paragraph" w:styleId="a5">
    <w:name w:val="footer"/>
    <w:basedOn w:val="a"/>
    <w:link w:val="a6"/>
    <w:uiPriority w:val="99"/>
    <w:unhideWhenUsed/>
    <w:rsid w:val="00334D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4D2D"/>
  </w:style>
  <w:style w:type="character" w:styleId="a7">
    <w:name w:val="Hyperlink"/>
    <w:basedOn w:val="a0"/>
    <w:uiPriority w:val="99"/>
    <w:unhideWhenUsed/>
    <w:rsid w:val="007E127D"/>
    <w:rPr>
      <w:color w:val="0563C1" w:themeColor="hyperlink"/>
      <w:u w:val="single"/>
    </w:rPr>
  </w:style>
  <w:style w:type="table" w:styleId="a8">
    <w:name w:val="Table Grid"/>
    <w:basedOn w:val="a1"/>
    <w:uiPriority w:val="59"/>
    <w:rsid w:val="00837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0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mcmos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Гущина Кристина Геннадьевна</dc:creator>
  <cp:keywords/>
  <dc:description/>
  <cp:lastModifiedBy>Баранова Наталия Геннадьевна</cp:lastModifiedBy>
  <cp:revision>2</cp:revision>
  <dcterms:created xsi:type="dcterms:W3CDTF">2026-09-14T09:41:00Z</dcterms:created>
  <dcterms:modified xsi:type="dcterms:W3CDTF">2026-09-14T09:41:00Z</dcterms:modified>
</cp:coreProperties>
</file>